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9B2CF" w14:textId="4A332EBF" w:rsidR="00676BF9" w:rsidRDefault="00F33794">
      <w:r>
        <w:t>Increasing the time that an inbound call displays when using Communicator desktop</w:t>
      </w:r>
    </w:p>
    <w:p w14:paraId="28952988" w14:textId="7D671F91" w:rsidR="00F33794" w:rsidRDefault="00F33794"/>
    <w:p w14:paraId="056BD4B2" w14:textId="77777777" w:rsidR="00F33794" w:rsidRDefault="00F33794" w:rsidP="00F33794">
      <w:r>
        <w:t>On the Communicator app</w:t>
      </w:r>
    </w:p>
    <w:p w14:paraId="14CB6651" w14:textId="77777777" w:rsidR="00F33794" w:rsidRDefault="00F33794" w:rsidP="00F33794"/>
    <w:p w14:paraId="5A20E700" w14:textId="64D3E5CD" w:rsidR="00F33794" w:rsidRDefault="00F33794" w:rsidP="00F33794">
      <w:pPr>
        <w:rPr>
          <w:b/>
          <w:bCs/>
          <w:i/>
          <w:iCs/>
        </w:rPr>
      </w:pPr>
      <w:r>
        <w:rPr>
          <w:b/>
          <w:bCs/>
          <w:i/>
          <w:iCs/>
        </w:rPr>
        <w:t>Tools&gt;Preferences&gt;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Alerts</w:t>
      </w:r>
    </w:p>
    <w:p w14:paraId="3B4ABFF8" w14:textId="77777777" w:rsidR="00F33794" w:rsidRDefault="00F33794" w:rsidP="00F33794">
      <w:pPr>
        <w:rPr>
          <w:b/>
          <w:bCs/>
          <w:i/>
          <w:iCs/>
        </w:rPr>
      </w:pPr>
    </w:p>
    <w:p w14:paraId="3DB3662F" w14:textId="3023D3B9" w:rsidR="00F33794" w:rsidRDefault="00F33794" w:rsidP="00F33794">
      <w:r>
        <w:t>Select the “bring application to front when I receive a call” option (if not already selected) and increase the inbound alert duration and the OK</w:t>
      </w:r>
    </w:p>
    <w:p w14:paraId="2663F1CB" w14:textId="77777777" w:rsidR="00F33794" w:rsidRDefault="00F33794" w:rsidP="00F33794"/>
    <w:p w14:paraId="633FAE9E" w14:textId="77777777" w:rsidR="00F33794" w:rsidRDefault="00F33794" w:rsidP="00F33794"/>
    <w:p w14:paraId="1D1AD43E" w14:textId="612E2EC1" w:rsidR="00F33794" w:rsidRDefault="00F33794" w:rsidP="00F33794">
      <w:r>
        <w:rPr>
          <w:noProof/>
        </w:rPr>
        <w:drawing>
          <wp:inline distT="0" distB="0" distL="0" distR="0" wp14:anchorId="67AA2575" wp14:editId="164E9EC8">
            <wp:extent cx="5731510" cy="4935220"/>
            <wp:effectExtent l="0" t="0" r="254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93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303B8" w14:textId="77777777" w:rsidR="00F33794" w:rsidRDefault="00F33794"/>
    <w:sectPr w:rsidR="00F337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4"/>
    <w:rsid w:val="00676BF9"/>
    <w:rsid w:val="00F3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F62C"/>
  <w15:chartTrackingRefBased/>
  <w15:docId w15:val="{A6815C48-C326-45C4-B2D3-F00406F9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9.png@01D87F05.D9B966C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4" ma:contentTypeDescription="Create a new document." ma:contentTypeScope="" ma:versionID="e284dc81355e745955f23fba0b1332de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6006cd045ac1287a765cc6c399bcc340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Props1.xml><?xml version="1.0" encoding="utf-8"?>
<ds:datastoreItem xmlns:ds="http://schemas.openxmlformats.org/officeDocument/2006/customXml" ds:itemID="{5456A961-E6F1-48C7-A33A-C27EB234CE6E}"/>
</file>

<file path=customXml/itemProps2.xml><?xml version="1.0" encoding="utf-8"?>
<ds:datastoreItem xmlns:ds="http://schemas.openxmlformats.org/officeDocument/2006/customXml" ds:itemID="{6B60C805-C23E-4F7C-9018-CE896E5BF5D8}"/>
</file>

<file path=customXml/itemProps3.xml><?xml version="1.0" encoding="utf-8"?>
<ds:datastoreItem xmlns:ds="http://schemas.openxmlformats.org/officeDocument/2006/customXml" ds:itemID="{C6B7B2C0-1C9B-444E-80B9-8912AAF6EA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1</cp:revision>
  <dcterms:created xsi:type="dcterms:W3CDTF">2022-06-13T08:14:00Z</dcterms:created>
  <dcterms:modified xsi:type="dcterms:W3CDTF">2022-06-13T08:16:00Z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